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87" w:rsidRDefault="00641D87" w:rsidP="00641D87">
      <w:bookmarkStart w:id="0" w:name="_GoBack"/>
      <w:bookmarkEnd w:id="0"/>
      <w:r>
        <w:t>Tim za kvalitetu Osnovna škola Tar- Vabriga</w:t>
      </w:r>
    </w:p>
    <w:p w:rsidR="00641D87" w:rsidRDefault="00641D87" w:rsidP="00641D87">
      <w:pPr>
        <w:jc w:val="center"/>
      </w:pPr>
    </w:p>
    <w:p w:rsidR="00641D87" w:rsidRDefault="00641D87" w:rsidP="00641D87">
      <w:pPr>
        <w:jc w:val="center"/>
      </w:pPr>
      <w:r>
        <w:t>Zapisnik sa 4. sastanka 2022./2023.</w:t>
      </w:r>
    </w:p>
    <w:p w:rsidR="00641D87" w:rsidRDefault="00641D87" w:rsidP="00641D87">
      <w:pPr>
        <w:jc w:val="right"/>
      </w:pPr>
      <w:r>
        <w:t xml:space="preserve">U Taru  2. veljače 2023. </w:t>
      </w:r>
    </w:p>
    <w:p w:rsidR="00641D87" w:rsidRDefault="00641D87" w:rsidP="00641D87"/>
    <w:p w:rsidR="00641D87" w:rsidRDefault="00641D87" w:rsidP="00641D87"/>
    <w:p w:rsidR="00641D87" w:rsidRDefault="00641D87" w:rsidP="00641D87">
      <w:r>
        <w:t xml:space="preserve">Članovi tima: </w:t>
      </w:r>
    </w:p>
    <w:p w:rsidR="00641D87" w:rsidRDefault="00641D87" w:rsidP="00641D87">
      <w:r>
        <w:t>Andrea Baksa, ravnateljica</w:t>
      </w:r>
    </w:p>
    <w:p w:rsidR="00641D87" w:rsidRDefault="00641D87" w:rsidP="00641D87">
      <w:r>
        <w:t>Milena Banko, psihologinja</w:t>
      </w:r>
    </w:p>
    <w:p w:rsidR="00641D87" w:rsidRDefault="00641D87" w:rsidP="00641D87">
      <w:r>
        <w:t>Adela Deković, učiteljica hrvatskog jezika,  voditelj Tima za kvalitetu</w:t>
      </w:r>
    </w:p>
    <w:p w:rsidR="00641D87" w:rsidRDefault="00641D87" w:rsidP="00641D87">
      <w:r>
        <w:t>Anamarija Kodnik-Circota, učiteljica razredne nastave</w:t>
      </w:r>
    </w:p>
    <w:p w:rsidR="00641D87" w:rsidRDefault="00641D87" w:rsidP="00641D87">
      <w:r>
        <w:t>Marina Dželalija-Jakominić, učiteljica likovne kulture</w:t>
      </w:r>
    </w:p>
    <w:p w:rsidR="00641D87" w:rsidRDefault="00641D87" w:rsidP="00641D87">
      <w:r>
        <w:t>Sabina Blažević, učiteljica razredne nastave</w:t>
      </w:r>
    </w:p>
    <w:p w:rsidR="00641D87" w:rsidRDefault="00641D87" w:rsidP="00641D87"/>
    <w:p w:rsidR="00641D87" w:rsidRDefault="00641D87" w:rsidP="00641D87"/>
    <w:p w:rsidR="00641D87" w:rsidRDefault="00641D87" w:rsidP="00641D87">
      <w:r>
        <w:t>Dnevni red:</w:t>
      </w:r>
    </w:p>
    <w:p w:rsidR="00641D87" w:rsidRDefault="00641D87" w:rsidP="00641D87">
      <w:pPr>
        <w:pStyle w:val="Odlomakpopisa"/>
        <w:numPr>
          <w:ilvl w:val="0"/>
          <w:numId w:val="1"/>
        </w:numPr>
      </w:pPr>
      <w:r>
        <w:t>Provedba istraživanja</w:t>
      </w:r>
    </w:p>
    <w:p w:rsidR="00641D87" w:rsidRDefault="00641D87" w:rsidP="00641D87">
      <w:r>
        <w:t xml:space="preserve">Ad1) Tijekom prosinca, siječnja i veljače provodilo se anketno istraživanje Ekološka osviještenost u našoj Školi. U istraživanju su sudjelovali učitelji, stručni suradnici, učenici i njihovi roditelji. KoordinatorI provedbe bile su: </w:t>
      </w:r>
      <w:r w:rsidR="007451ED">
        <w:t xml:space="preserve">Milena Banko i Adela Deković. </w:t>
      </w:r>
    </w:p>
    <w:p w:rsidR="007451ED" w:rsidRDefault="007451ED" w:rsidP="00641D87">
      <w:r>
        <w:t xml:space="preserve">Istraživanje je započelo prema planiranom. Prvo su upitnike ispunili učitelji i stručni suradnici, nakon njih učenici. Učenici su ankete ispunjavali tijekom sata informatike. Za provedbu su bili zaduženi i predmetni učitelji informatike kako bi što veći broj učenika ispunilo upitnike. Na kraju su anketu ispunjavali roditelji putem linka koji su im poslali razrednici. </w:t>
      </w:r>
    </w:p>
    <w:p w:rsidR="007451ED" w:rsidRDefault="007451ED" w:rsidP="00641D87">
      <w:r>
        <w:t xml:space="preserve">Vremenski se istraživanje odužilo zbog nemogućnosti ispunjavanja  ankete učenika osmih razreda(jer su učenici bili zauzeti </w:t>
      </w:r>
      <w:r w:rsidR="008642E4">
        <w:t xml:space="preserve">obavezama posjeta srednjim školama, te zato što se roditelje nekoliko puta trebalo podsjećati na ispunjavanje ankete kako bi što veći broj i roditelja sudjelovao u istraživanju. </w:t>
      </w:r>
    </w:p>
    <w:p w:rsidR="007451ED" w:rsidRDefault="007451ED" w:rsidP="00641D87"/>
    <w:p w:rsidR="00641D87" w:rsidRDefault="00641D87" w:rsidP="00641D87"/>
    <w:p w:rsidR="00641D87" w:rsidRDefault="00641D87" w:rsidP="00641D87">
      <w:pPr>
        <w:jc w:val="right"/>
      </w:pPr>
    </w:p>
    <w:p w:rsidR="00641D87" w:rsidRDefault="00641D87" w:rsidP="00641D87">
      <w:pPr>
        <w:jc w:val="right"/>
      </w:pPr>
      <w:r>
        <w:t>Adela Deković, voditeljica Tima za kvalitetu</w:t>
      </w:r>
    </w:p>
    <w:p w:rsidR="00641D87" w:rsidRDefault="00641D87" w:rsidP="00641D87"/>
    <w:p w:rsidR="00641D87" w:rsidRDefault="00641D87" w:rsidP="00641D87"/>
    <w:p w:rsidR="00302CF5" w:rsidRDefault="00302CF5"/>
    <w:sectPr w:rsidR="003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AC5"/>
    <w:multiLevelType w:val="hybridMultilevel"/>
    <w:tmpl w:val="F2647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87"/>
    <w:rsid w:val="00302CF5"/>
    <w:rsid w:val="006318CD"/>
    <w:rsid w:val="00641D87"/>
    <w:rsid w:val="007451ED"/>
    <w:rsid w:val="008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1DCF-7BC4-41EF-BDBC-251E3962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8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Adela Deković</cp:lastModifiedBy>
  <cp:revision>2</cp:revision>
  <dcterms:created xsi:type="dcterms:W3CDTF">2023-09-01T08:26:00Z</dcterms:created>
  <dcterms:modified xsi:type="dcterms:W3CDTF">2023-09-01T08:26:00Z</dcterms:modified>
</cp:coreProperties>
</file>